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95287" w14:textId="77777777" w:rsidR="00D122C1" w:rsidRPr="00754269" w:rsidRDefault="00754269">
      <w:pPr>
        <w:rPr>
          <w:sz w:val="24"/>
          <w:szCs w:val="24"/>
        </w:rPr>
      </w:pPr>
      <w:bookmarkStart w:id="0" w:name="_GoBack"/>
      <w:bookmarkEnd w:id="0"/>
      <w:r w:rsidRPr="00754269">
        <w:rPr>
          <w:sz w:val="24"/>
          <w:szCs w:val="24"/>
        </w:rPr>
        <w:t>Dear parent and carers</w:t>
      </w:r>
    </w:p>
    <w:p w14:paraId="58AFCAF3" w14:textId="49E4B147" w:rsidR="00754269" w:rsidRPr="00754269" w:rsidRDefault="00754269">
      <w:pPr>
        <w:rPr>
          <w:sz w:val="24"/>
          <w:szCs w:val="24"/>
        </w:rPr>
      </w:pPr>
      <w:r w:rsidRPr="00754269">
        <w:rPr>
          <w:sz w:val="24"/>
          <w:szCs w:val="24"/>
        </w:rPr>
        <w:t xml:space="preserve">This term our enquiry questions </w:t>
      </w:r>
      <w:r w:rsidR="00296B26">
        <w:rPr>
          <w:sz w:val="24"/>
          <w:szCs w:val="24"/>
        </w:rPr>
        <w:t>is What is a story</w:t>
      </w:r>
      <w:r w:rsidRPr="00754269">
        <w:rPr>
          <w:sz w:val="24"/>
          <w:szCs w:val="24"/>
        </w:rPr>
        <w:t xml:space="preserve">? We </w:t>
      </w:r>
      <w:r w:rsidR="00296B26">
        <w:rPr>
          <w:sz w:val="24"/>
          <w:szCs w:val="24"/>
        </w:rPr>
        <w:t xml:space="preserve">will be learning lots of stories and making up our own. We will continue our helicopter story sessions and developing them so that the children will begin to record their own stories. We will be using puppets to tell and re tell known stories as well as using costumes to become different characters ourselves. The children will have lots of opportunities to story tell using the animals and play people in our classroom. We will also create fairy gardens in our outside classroom and use these as a stimulus for storytelling. </w:t>
      </w:r>
      <w:r w:rsidR="00100E22">
        <w:rPr>
          <w:sz w:val="24"/>
          <w:szCs w:val="24"/>
        </w:rPr>
        <w:t xml:space="preserve">We would also like to invite parents in to come and share a story with our class at the end of the day. This could be one you were read when you were little or a favourite story you read to your child at home now. </w:t>
      </w:r>
    </w:p>
    <w:p w14:paraId="6B09B82C" w14:textId="77777777" w:rsidR="00754269" w:rsidRDefault="00296B26">
      <w:pPr>
        <w:rPr>
          <w:sz w:val="24"/>
          <w:szCs w:val="24"/>
        </w:rPr>
      </w:pPr>
      <w:r>
        <w:rPr>
          <w:sz w:val="24"/>
          <w:szCs w:val="24"/>
        </w:rPr>
        <w:t xml:space="preserve">In phonics we will be consolidating the set 2 speed sounds and develop our knowledge of using them when reading and writing. </w:t>
      </w:r>
    </w:p>
    <w:p w14:paraId="6EEB5F66" w14:textId="77777777" w:rsidR="00296B26" w:rsidRPr="00754269" w:rsidRDefault="00296B26">
      <w:pPr>
        <w:rPr>
          <w:sz w:val="24"/>
          <w:szCs w:val="24"/>
        </w:rPr>
      </w:pPr>
      <w:r>
        <w:rPr>
          <w:sz w:val="24"/>
          <w:szCs w:val="24"/>
        </w:rPr>
        <w:t xml:space="preserve">In maths we will be looking at numbers beyond 10 and thinking about how the teen numbers are made up of one full ten and then part of another 10. </w:t>
      </w:r>
    </w:p>
    <w:p w14:paraId="56B7D027" w14:textId="77777777" w:rsidR="00296B26" w:rsidRDefault="00754269">
      <w:pPr>
        <w:rPr>
          <w:sz w:val="24"/>
          <w:szCs w:val="24"/>
        </w:rPr>
      </w:pPr>
      <w:r w:rsidRPr="00754269">
        <w:rPr>
          <w:sz w:val="24"/>
          <w:szCs w:val="24"/>
        </w:rPr>
        <w:t>PE</w:t>
      </w:r>
      <w:r w:rsidR="00296B26">
        <w:rPr>
          <w:sz w:val="24"/>
          <w:szCs w:val="24"/>
        </w:rPr>
        <w:t xml:space="preserve"> is till on a Wednesday</w:t>
      </w:r>
      <w:r w:rsidRPr="00754269">
        <w:rPr>
          <w:sz w:val="24"/>
          <w:szCs w:val="24"/>
        </w:rPr>
        <w:t xml:space="preserve"> so please could children come to school in a PE kit on that day. They can wear jogging bottoms, leggings, a T shirt and jumpe</w:t>
      </w:r>
      <w:r w:rsidR="00296B26">
        <w:rPr>
          <w:sz w:val="24"/>
          <w:szCs w:val="24"/>
        </w:rPr>
        <w:t>r.</w:t>
      </w:r>
    </w:p>
    <w:p w14:paraId="64B94AFF" w14:textId="77777777" w:rsidR="00754269" w:rsidRDefault="00296B26">
      <w:pPr>
        <w:rPr>
          <w:sz w:val="24"/>
          <w:szCs w:val="24"/>
        </w:rPr>
      </w:pPr>
      <w:r>
        <w:rPr>
          <w:sz w:val="24"/>
          <w:szCs w:val="24"/>
        </w:rPr>
        <w:t xml:space="preserve">As we are having some lovely warm weather please can children all bring in a named water bottle and a hat as we would like to spend as much time as possible outside. </w:t>
      </w:r>
      <w:r w:rsidR="00754269" w:rsidRPr="00754269">
        <w:rPr>
          <w:sz w:val="24"/>
          <w:szCs w:val="24"/>
        </w:rPr>
        <w:t xml:space="preserve"> </w:t>
      </w:r>
      <w:r>
        <w:rPr>
          <w:sz w:val="24"/>
          <w:szCs w:val="24"/>
        </w:rPr>
        <w:t xml:space="preserve">The children can also bring in a named bottle of suntan lotion which they can apply themselves during the day. </w:t>
      </w:r>
    </w:p>
    <w:p w14:paraId="337F08E1" w14:textId="26152EDE" w:rsidR="00296B26" w:rsidRDefault="00296B26">
      <w:pPr>
        <w:rPr>
          <w:sz w:val="24"/>
          <w:szCs w:val="24"/>
        </w:rPr>
      </w:pPr>
      <w:r>
        <w:rPr>
          <w:sz w:val="24"/>
          <w:szCs w:val="24"/>
        </w:rPr>
        <w:t>From</w:t>
      </w:r>
      <w:r w:rsidR="00100E22">
        <w:rPr>
          <w:sz w:val="24"/>
          <w:szCs w:val="24"/>
        </w:rPr>
        <w:t xml:space="preserve"> Monday 20</w:t>
      </w:r>
      <w:r w:rsidR="00100E22" w:rsidRPr="00100E22">
        <w:rPr>
          <w:sz w:val="24"/>
          <w:szCs w:val="24"/>
          <w:vertAlign w:val="superscript"/>
        </w:rPr>
        <w:t>th</w:t>
      </w:r>
      <w:r w:rsidR="00100E22">
        <w:rPr>
          <w:sz w:val="24"/>
          <w:szCs w:val="24"/>
        </w:rPr>
        <w:t xml:space="preserve"> June Robin Class will resume their Forest School sessions every Monday until the end of term</w:t>
      </w:r>
      <w:r>
        <w:rPr>
          <w:sz w:val="24"/>
          <w:szCs w:val="24"/>
        </w:rPr>
        <w:t>.</w:t>
      </w:r>
      <w:r w:rsidR="00100E22">
        <w:rPr>
          <w:sz w:val="24"/>
          <w:szCs w:val="24"/>
        </w:rPr>
        <w:t xml:space="preserve"> We are so delighted we will be able to be in the forest again during the summertime. If you’d like to accompany your child one week do let us know as there may well be space on the coach.</w:t>
      </w:r>
      <w:r>
        <w:rPr>
          <w:sz w:val="24"/>
          <w:szCs w:val="24"/>
        </w:rPr>
        <w:t xml:space="preserve"> </w:t>
      </w:r>
    </w:p>
    <w:p w14:paraId="15B3CD5F" w14:textId="77777777" w:rsidR="00100E22" w:rsidRDefault="00100E22">
      <w:pPr>
        <w:rPr>
          <w:sz w:val="24"/>
          <w:szCs w:val="24"/>
        </w:rPr>
      </w:pPr>
    </w:p>
    <w:p w14:paraId="2B847D53" w14:textId="77777777" w:rsidR="00754269" w:rsidRDefault="00754269">
      <w:pPr>
        <w:rPr>
          <w:sz w:val="24"/>
          <w:szCs w:val="24"/>
        </w:rPr>
      </w:pPr>
      <w:r>
        <w:rPr>
          <w:sz w:val="24"/>
          <w:szCs w:val="24"/>
        </w:rPr>
        <w:t>Many thanks</w:t>
      </w:r>
    </w:p>
    <w:p w14:paraId="14C8ADF9" w14:textId="2EFEE736" w:rsidR="00754269" w:rsidRPr="00754269" w:rsidRDefault="00100E22">
      <w:pPr>
        <w:rPr>
          <w:sz w:val="24"/>
          <w:szCs w:val="24"/>
        </w:rPr>
      </w:pPr>
      <w:r>
        <w:rPr>
          <w:sz w:val="24"/>
          <w:szCs w:val="24"/>
        </w:rPr>
        <w:t>Mrs Leaker and Miss Comfort</w:t>
      </w:r>
    </w:p>
    <w:sectPr w:rsidR="00754269" w:rsidRPr="0075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269"/>
    <w:rsid w:val="00100E22"/>
    <w:rsid w:val="00296B26"/>
    <w:rsid w:val="00754269"/>
    <w:rsid w:val="0082609E"/>
    <w:rsid w:val="00D122C1"/>
    <w:rsid w:val="00E1565F"/>
    <w:rsid w:val="00F24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2E5A0"/>
  <w15:docId w15:val="{1A96BC9F-1B8F-41CA-AEF4-01ED4E218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TWS IT</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Comfort</cp:lastModifiedBy>
  <cp:revision>2</cp:revision>
  <dcterms:created xsi:type="dcterms:W3CDTF">2022-06-08T11:53:00Z</dcterms:created>
  <dcterms:modified xsi:type="dcterms:W3CDTF">2022-06-08T11:53:00Z</dcterms:modified>
</cp:coreProperties>
</file>